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1524" w14:textId="022182FF" w:rsidR="00003278" w:rsidRDefault="00A968D2">
      <w:bookmarkStart w:id="0" w:name="_GoBack"/>
      <w:bookmarkEnd w:id="0"/>
      <w:r>
        <w:t>086-OJR-11-09-19</w:t>
      </w:r>
    </w:p>
    <w:p w14:paraId="5AAB2DDA" w14:textId="740AED65" w:rsidR="00A968D2" w:rsidRDefault="00A968D2"/>
    <w:p w14:paraId="62422D6E" w14:textId="31687EAA" w:rsidR="00A968D2" w:rsidRDefault="00A968D2">
      <w:r>
        <w:t xml:space="preserve">7-21-17_substitute_hifi_v3 – Toro Y Moi – Soul Trash </w:t>
      </w:r>
    </w:p>
    <w:p w14:paraId="10D00239" w14:textId="62D02E8E" w:rsidR="00A968D2" w:rsidRDefault="00A968D2">
      <w:r>
        <w:t xml:space="preserve">Fright Night (Nevermore) – Ariel Pink – Before Today </w:t>
      </w:r>
    </w:p>
    <w:p w14:paraId="6796F4A5" w14:textId="62B614F0" w:rsidR="00A968D2" w:rsidRDefault="00A968D2">
      <w:r>
        <w:t xml:space="preserve">Cop Killer – John Maus – We Have Become the Pitiless Censors of Ourselves </w:t>
      </w:r>
    </w:p>
    <w:p w14:paraId="7E4E24D5" w14:textId="16E803EE" w:rsidR="00A968D2" w:rsidRDefault="00A968D2"/>
    <w:p w14:paraId="5DEB8160" w14:textId="646E05F2" w:rsidR="00A968D2" w:rsidRDefault="00A968D2">
      <w:r>
        <w:t xml:space="preserve"># </w:t>
      </w:r>
    </w:p>
    <w:p w14:paraId="6BE6FDE3" w14:textId="17A6D9AA" w:rsidR="00A968D2" w:rsidRDefault="00A968D2"/>
    <w:p w14:paraId="76F90D52" w14:textId="24684D29" w:rsidR="00A968D2" w:rsidRDefault="00A968D2">
      <w:r>
        <w:t xml:space="preserve">Baby’s Arms – Kurt Vile/The Sadies </w:t>
      </w:r>
    </w:p>
    <w:p w14:paraId="5064F483" w14:textId="2E78A008" w:rsidR="00A968D2" w:rsidRDefault="00A968D2">
      <w:r>
        <w:t xml:space="preserve">It Might Be Time – Tame Impala – The Slow Rush </w:t>
      </w:r>
    </w:p>
    <w:p w14:paraId="64A00DDF" w14:textId="6F367AD1" w:rsidR="00A968D2" w:rsidRDefault="00A968D2">
      <w:r>
        <w:t xml:space="preserve">Courtesy Call – Omni – Networker </w:t>
      </w:r>
    </w:p>
    <w:p w14:paraId="18128C87" w14:textId="0B1D6935" w:rsidR="00A968D2" w:rsidRDefault="00A968D2">
      <w:r>
        <w:t xml:space="preserve">Hungry Baby – Kim Gordon – No Home Record </w:t>
      </w:r>
    </w:p>
    <w:p w14:paraId="0259CE28" w14:textId="528C5E6E" w:rsidR="00A968D2" w:rsidRDefault="00A968D2">
      <w:r>
        <w:t xml:space="preserve">Tiny Letters – Warmduscher – Tainted Lunch </w:t>
      </w:r>
    </w:p>
    <w:p w14:paraId="6E0F8AC8" w14:textId="654C1F47" w:rsidR="00A968D2" w:rsidRDefault="00A968D2"/>
    <w:p w14:paraId="3458D41D" w14:textId="62E57CE5" w:rsidR="00A968D2" w:rsidRDefault="00A968D2">
      <w:r>
        <w:t xml:space="preserve">## </w:t>
      </w:r>
    </w:p>
    <w:p w14:paraId="18F536A9" w14:textId="123EA03A" w:rsidR="00A968D2" w:rsidRDefault="00A968D2"/>
    <w:p w14:paraId="079598B5" w14:textId="714D7C8A" w:rsidR="00A968D2" w:rsidRDefault="00A968D2">
      <w:r>
        <w:t xml:space="preserve">Can’t Get There – Minami Deutsch – Can’t Get There </w:t>
      </w:r>
    </w:p>
    <w:p w14:paraId="44AFAA73" w14:textId="24295F62" w:rsidR="00A968D2" w:rsidRDefault="00A968D2">
      <w:r>
        <w:t xml:space="preserve">Loopholes – The Murlocs – Loopholes </w:t>
      </w:r>
    </w:p>
    <w:p w14:paraId="623CFEF4" w14:textId="79B2A757" w:rsidR="00A968D2" w:rsidRDefault="00A968D2">
      <w:r>
        <w:t>Staring at the Sun – Wooden Shjips – V.</w:t>
      </w:r>
    </w:p>
    <w:p w14:paraId="55CAA393" w14:textId="2A847639" w:rsidR="00A968D2" w:rsidRDefault="00A968D2">
      <w:r>
        <w:t xml:space="preserve">Happyface – ALASKALASKA – The Dots </w:t>
      </w:r>
    </w:p>
    <w:p w14:paraId="36B8397B" w14:textId="5481F62E" w:rsidR="00A968D2" w:rsidRDefault="00A968D2"/>
    <w:p w14:paraId="18CE1C07" w14:textId="6B2E1B31" w:rsidR="00A968D2" w:rsidRDefault="00A968D2">
      <w:r>
        <w:t xml:space="preserve">### </w:t>
      </w:r>
    </w:p>
    <w:p w14:paraId="62D620EF" w14:textId="4BBA4DA9" w:rsidR="00A968D2" w:rsidRDefault="00A968D2"/>
    <w:p w14:paraId="45422842" w14:textId="51997D8C" w:rsidR="00A968D2" w:rsidRDefault="00A968D2">
      <w:r>
        <w:t xml:space="preserve">All Mirrors – Angel Olsen – All Mirrors </w:t>
      </w:r>
    </w:p>
    <w:p w14:paraId="0872402D" w14:textId="1AB21B44" w:rsidR="00A968D2" w:rsidRDefault="00A968D2">
      <w:r>
        <w:t>Timebends – Deerhunter</w:t>
      </w:r>
    </w:p>
    <w:p w14:paraId="5F32E303" w14:textId="63BF4C47" w:rsidR="00A968D2" w:rsidRDefault="00A968D2">
      <w:r>
        <w:t>Some New Things – Swans – leaving meaning.</w:t>
      </w:r>
    </w:p>
    <w:p w14:paraId="3CDE2C5D" w14:textId="278BFBD2" w:rsidR="00A968D2" w:rsidRDefault="00A968D2">
      <w:r>
        <w:t xml:space="preserve">Laura Palmer’s Theme – Xiu Xiu – Plays the Music of Twin Peaks </w:t>
      </w:r>
    </w:p>
    <w:p w14:paraId="40487CB5" w14:textId="24EB9DEC" w:rsidR="00A968D2" w:rsidRDefault="00A968D2">
      <w:r>
        <w:t xml:space="preserve">Broken Finger Blues – Richard Swift – The Hex </w:t>
      </w:r>
    </w:p>
    <w:p w14:paraId="7E162DB0" w14:textId="33E3B9AA" w:rsidR="00A968D2" w:rsidRDefault="00A968D2"/>
    <w:p w14:paraId="6CC7A3F3" w14:textId="0DA37388" w:rsidR="00A968D2" w:rsidRDefault="00A968D2">
      <w:r>
        <w:t xml:space="preserve">#### </w:t>
      </w:r>
    </w:p>
    <w:p w14:paraId="5293D357" w14:textId="0C1F8D85" w:rsidR="00A968D2" w:rsidRDefault="00A968D2"/>
    <w:p w14:paraId="3184E3C9" w14:textId="7841D2A7" w:rsidR="00A968D2" w:rsidRDefault="00A968D2">
      <w:r>
        <w:t xml:space="preserve">You Shadow – Sharon Van Etten – Remind Me Tomorrow </w:t>
      </w:r>
    </w:p>
    <w:p w14:paraId="103B45A2" w14:textId="3D2E114C" w:rsidR="00A968D2" w:rsidRDefault="00A968D2">
      <w:r>
        <w:t xml:space="preserve">Grifting – Timber Timbre – Sincerely, Future Pollution </w:t>
      </w:r>
    </w:p>
    <w:p w14:paraId="2B5A57B8" w14:textId="7AE82EA6" w:rsidR="00A968D2" w:rsidRDefault="00A968D2">
      <w:r>
        <w:t xml:space="preserve">Private Show – Black Marble – Bigger Than Life </w:t>
      </w:r>
    </w:p>
    <w:p w14:paraId="3852A2CC" w14:textId="553C35C3" w:rsidR="00A968D2" w:rsidRDefault="00A968D2"/>
    <w:p w14:paraId="01E768E3" w14:textId="06F32C34" w:rsidR="00A968D2" w:rsidRDefault="00A968D2">
      <w:r>
        <w:t xml:space="preserve">##### </w:t>
      </w:r>
    </w:p>
    <w:p w14:paraId="39F37A11" w14:textId="4C9EBA56" w:rsidR="00A968D2" w:rsidRDefault="00A968D2"/>
    <w:p w14:paraId="005F5F1F" w14:textId="6AAFB9C4" w:rsidR="00A968D2" w:rsidRDefault="00A968D2">
      <w:r>
        <w:t xml:space="preserve">Smells Like Teen Spirit – Patti Smith – Outside Society </w:t>
      </w:r>
    </w:p>
    <w:p w14:paraId="72769706" w14:textId="4858021D" w:rsidR="00A23DDE" w:rsidRDefault="00A23DDE">
      <w:r>
        <w:t xml:space="preserve">Barracuda – John Cale – Fear </w:t>
      </w:r>
    </w:p>
    <w:p w14:paraId="19335D13" w14:textId="62866197" w:rsidR="00A968D2" w:rsidRDefault="00A968D2"/>
    <w:p w14:paraId="585AC6D4" w14:textId="77777777" w:rsidR="00A968D2" w:rsidRDefault="00A968D2"/>
    <w:sectPr w:rsidR="00A968D2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D2"/>
    <w:rsid w:val="00384098"/>
    <w:rsid w:val="004B42BA"/>
    <w:rsid w:val="00627C75"/>
    <w:rsid w:val="00A23DDE"/>
    <w:rsid w:val="00A968D2"/>
    <w:rsid w:val="00E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1B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2019-11-08T18:33:00Z</dcterms:created>
  <dcterms:modified xsi:type="dcterms:W3CDTF">2019-11-08T18:33:00Z</dcterms:modified>
</cp:coreProperties>
</file>